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353"/>
      </w:tblGrid>
      <w:tr w:rsidR="007B0457" w:rsidTr="007B0457">
        <w:tc>
          <w:tcPr>
            <w:tcW w:w="5353" w:type="dxa"/>
          </w:tcPr>
          <w:p w:rsidR="007B0457" w:rsidRDefault="007B0457" w:rsidP="007B0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3" w:type="dxa"/>
          </w:tcPr>
          <w:p w:rsidR="007B0457" w:rsidRPr="007B0457" w:rsidRDefault="007B0457" w:rsidP="007B0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457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7B0457" w:rsidRPr="007B0457" w:rsidRDefault="007B0457" w:rsidP="007B0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457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распоряжением Администрации городского округа </w:t>
            </w:r>
            <w:proofErr w:type="spellStart"/>
            <w:r w:rsidRPr="007B0457">
              <w:rPr>
                <w:rFonts w:ascii="Times New Roman" w:hAnsi="Times New Roman" w:cs="Times New Roman"/>
                <w:sz w:val="28"/>
                <w:szCs w:val="28"/>
              </w:rPr>
              <w:t>Верхотуркий</w:t>
            </w:r>
            <w:proofErr w:type="spellEnd"/>
          </w:p>
          <w:p w:rsidR="007B0457" w:rsidRPr="007B0457" w:rsidRDefault="007B0457" w:rsidP="007B0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457">
              <w:rPr>
                <w:rFonts w:ascii="Times New Roman" w:hAnsi="Times New Roman" w:cs="Times New Roman"/>
                <w:sz w:val="28"/>
                <w:szCs w:val="28"/>
              </w:rPr>
              <w:t>от______202</w:t>
            </w:r>
            <w:r w:rsidR="003E6E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B0457">
              <w:rPr>
                <w:rFonts w:ascii="Times New Roman" w:hAnsi="Times New Roman" w:cs="Times New Roman"/>
                <w:sz w:val="28"/>
                <w:szCs w:val="28"/>
              </w:rPr>
              <w:t>г. №____</w:t>
            </w:r>
          </w:p>
          <w:p w:rsidR="007B0457" w:rsidRPr="007B0457" w:rsidRDefault="007B0457" w:rsidP="007B0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0457">
              <w:rPr>
                <w:rFonts w:ascii="Times New Roman" w:hAnsi="Times New Roman" w:cs="Times New Roman"/>
                <w:sz w:val="28"/>
                <w:szCs w:val="28"/>
              </w:rPr>
              <w:t xml:space="preserve">«О подготовке и проведении в городском округе Верхотурский командного первенства городского округа Верхотурский по биатлону на «Кубок памяти Евгения </w:t>
            </w:r>
            <w:proofErr w:type="spellStart"/>
            <w:r w:rsidRPr="007B0457">
              <w:rPr>
                <w:rFonts w:ascii="Times New Roman" w:hAnsi="Times New Roman" w:cs="Times New Roman"/>
                <w:sz w:val="28"/>
                <w:szCs w:val="28"/>
              </w:rPr>
              <w:t>Любимкина</w:t>
            </w:r>
            <w:proofErr w:type="spellEnd"/>
            <w:r w:rsidRPr="007B04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7B0457" w:rsidRDefault="007B0457" w:rsidP="007B0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B0457" w:rsidRPr="003E6E40" w:rsidRDefault="007B0457" w:rsidP="00890C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0CB0" w:rsidRDefault="00890CB0" w:rsidP="00890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90CB0" w:rsidRDefault="00890CB0" w:rsidP="00890CB0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командного первенства городского округа Верхотурский по биатлону на кубок памяти Евгения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Любимкина</w:t>
      </w:r>
      <w:proofErr w:type="spellEnd"/>
      <w:proofErr w:type="gramEnd"/>
    </w:p>
    <w:p w:rsidR="00890CB0" w:rsidRDefault="00890CB0" w:rsidP="00890CB0">
      <w:pPr>
        <w:spacing w:after="0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90CB0" w:rsidRDefault="00890CB0" w:rsidP="00890CB0">
      <w:pPr>
        <w:pStyle w:val="a4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Цели и задачи</w:t>
      </w:r>
    </w:p>
    <w:p w:rsidR="00890CB0" w:rsidRDefault="00890CB0" w:rsidP="00890CB0">
      <w:pPr>
        <w:pStyle w:val="a4"/>
        <w:numPr>
          <w:ilvl w:val="0"/>
          <w:numId w:val="2"/>
        </w:num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 здорового образа жизни</w:t>
      </w:r>
    </w:p>
    <w:p w:rsidR="00890CB0" w:rsidRDefault="00890CB0" w:rsidP="00890CB0">
      <w:pPr>
        <w:pStyle w:val="a4"/>
        <w:numPr>
          <w:ilvl w:val="0"/>
          <w:numId w:val="2"/>
        </w:num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сильнейших спортсменов и команд </w:t>
      </w:r>
    </w:p>
    <w:p w:rsidR="00890CB0" w:rsidRDefault="00890CB0" w:rsidP="00890CB0">
      <w:pPr>
        <w:pStyle w:val="a4"/>
        <w:numPr>
          <w:ilvl w:val="0"/>
          <w:numId w:val="2"/>
        </w:num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спортивного мастерства </w:t>
      </w:r>
    </w:p>
    <w:p w:rsidR="00890CB0" w:rsidRDefault="00890CB0" w:rsidP="00890CB0">
      <w:pPr>
        <w:pStyle w:val="a4"/>
        <w:spacing w:after="0"/>
        <w:ind w:left="1571"/>
        <w:rPr>
          <w:rFonts w:ascii="Times New Roman" w:hAnsi="Times New Roman" w:cs="Times New Roman"/>
          <w:sz w:val="28"/>
          <w:szCs w:val="28"/>
        </w:rPr>
      </w:pPr>
    </w:p>
    <w:p w:rsidR="00890CB0" w:rsidRPr="00987358" w:rsidRDefault="00890CB0" w:rsidP="00890CB0">
      <w:pPr>
        <w:pStyle w:val="a4"/>
        <w:numPr>
          <w:ilvl w:val="0"/>
          <w:numId w:val="1"/>
        </w:numPr>
        <w:spacing w:after="0"/>
        <w:ind w:left="0" w:hanging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7358">
        <w:rPr>
          <w:rFonts w:ascii="Times New Roman" w:hAnsi="Times New Roman" w:cs="Times New Roman"/>
          <w:b/>
          <w:i/>
          <w:sz w:val="28"/>
          <w:szCs w:val="28"/>
        </w:rPr>
        <w:t>Место и время проведения</w:t>
      </w:r>
    </w:p>
    <w:p w:rsidR="00890CB0" w:rsidRDefault="00890CB0" w:rsidP="00C64128">
      <w:pPr>
        <w:spacing w:after="0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 w:rsidR="003E6E40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6E4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2.202</w:t>
      </w:r>
      <w:r w:rsidR="003E6E4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на территории лыжни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  <w:r w:rsidRPr="007F67E4"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Начало соревнований в 11</w:t>
      </w:r>
      <w:r w:rsidRPr="007F67E4">
        <w:rPr>
          <w:rFonts w:ascii="Times New Roman" w:hAnsi="Times New Roman" w:cs="Times New Roman"/>
          <w:sz w:val="28"/>
          <w:szCs w:val="28"/>
        </w:rPr>
        <w:t>.00.</w:t>
      </w:r>
    </w:p>
    <w:p w:rsidR="00890CB0" w:rsidRDefault="00890CB0" w:rsidP="00890C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0CB0" w:rsidRPr="00987358" w:rsidRDefault="00890CB0" w:rsidP="00890CB0">
      <w:pPr>
        <w:pStyle w:val="a4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7358">
        <w:rPr>
          <w:rFonts w:ascii="Times New Roman" w:hAnsi="Times New Roman" w:cs="Times New Roman"/>
          <w:b/>
          <w:i/>
          <w:sz w:val="28"/>
          <w:szCs w:val="28"/>
        </w:rPr>
        <w:t>Руководство подготовкой и проведением соревнований</w:t>
      </w:r>
    </w:p>
    <w:p w:rsidR="00890CB0" w:rsidRDefault="00890CB0" w:rsidP="00C64128">
      <w:pPr>
        <w:spacing w:after="0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подготовкой и проведением соревнований осуществляет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совместно с МБУ ДО </w:t>
      </w:r>
      <w:r w:rsidR="00ED191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="00ED191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D191F">
        <w:rPr>
          <w:rFonts w:ascii="Times New Roman" w:hAnsi="Times New Roman" w:cs="Times New Roman"/>
          <w:sz w:val="28"/>
          <w:szCs w:val="28"/>
        </w:rPr>
        <w:t>МБСОУ «</w:t>
      </w:r>
      <w:r>
        <w:rPr>
          <w:rFonts w:ascii="Times New Roman" w:hAnsi="Times New Roman" w:cs="Times New Roman"/>
          <w:sz w:val="28"/>
          <w:szCs w:val="28"/>
        </w:rPr>
        <w:t xml:space="preserve">СК </w:t>
      </w:r>
      <w:r w:rsidR="00ED191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Олимп</w:t>
      </w:r>
      <w:r w:rsidR="00ED191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0CB0" w:rsidRDefault="00890CB0" w:rsidP="00C64128">
      <w:pPr>
        <w:spacing w:after="0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спортивного мероприятия определяют условия проведения, несут ответственность за организацию и проведение соревнования.</w:t>
      </w:r>
    </w:p>
    <w:p w:rsidR="00890CB0" w:rsidRDefault="00890CB0" w:rsidP="00C64128">
      <w:pPr>
        <w:spacing w:after="0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Судейская бригада:</w:t>
      </w:r>
    </w:p>
    <w:p w:rsidR="00890CB0" w:rsidRDefault="00890CB0" w:rsidP="00C64128">
      <w:pPr>
        <w:spacing w:after="0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Гл. судья – </w:t>
      </w:r>
      <w:proofErr w:type="spellStart"/>
      <w:r w:rsidR="00651227" w:rsidRPr="00651227">
        <w:rPr>
          <w:rFonts w:ascii="Times New Roman" w:hAnsi="Times New Roman" w:cs="Times New Roman"/>
          <w:sz w:val="28"/>
          <w:szCs w:val="28"/>
        </w:rPr>
        <w:t>Надточий</w:t>
      </w:r>
      <w:proofErr w:type="spellEnd"/>
      <w:r w:rsidR="00651227" w:rsidRPr="00651227">
        <w:rPr>
          <w:rFonts w:ascii="Times New Roman" w:hAnsi="Times New Roman" w:cs="Times New Roman"/>
          <w:sz w:val="28"/>
          <w:szCs w:val="28"/>
        </w:rPr>
        <w:t xml:space="preserve"> Александр Александрович</w:t>
      </w:r>
    </w:p>
    <w:p w:rsidR="00890CB0" w:rsidRDefault="00890CB0" w:rsidP="00C64128">
      <w:pPr>
        <w:spacing w:after="0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старта и финиша</w:t>
      </w:r>
      <w:r w:rsidR="00ED1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Коновалов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Андрей Леонидович</w:t>
      </w:r>
    </w:p>
    <w:p w:rsidR="00890CB0" w:rsidRDefault="00890CB0" w:rsidP="00C64128">
      <w:pPr>
        <w:spacing w:after="0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штрафного круга – </w:t>
      </w:r>
      <w:r w:rsidR="00651227" w:rsidRPr="00651227">
        <w:rPr>
          <w:rFonts w:ascii="Times New Roman" w:hAnsi="Times New Roman" w:cs="Times New Roman"/>
          <w:sz w:val="28"/>
          <w:szCs w:val="28"/>
        </w:rPr>
        <w:t>Попова Надежда Анатольевна</w:t>
      </w:r>
    </w:p>
    <w:p w:rsidR="00890CB0" w:rsidRDefault="00890CB0" w:rsidP="00C64128">
      <w:pPr>
        <w:spacing w:after="0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на стрельбище – </w:t>
      </w:r>
      <w:r w:rsidR="00651227">
        <w:rPr>
          <w:rFonts w:ascii="Times New Roman" w:hAnsi="Times New Roman" w:cs="Times New Roman"/>
          <w:sz w:val="28"/>
          <w:szCs w:val="28"/>
        </w:rPr>
        <w:t>Романов Николай Юрьевич</w:t>
      </w:r>
    </w:p>
    <w:p w:rsidR="00890CB0" w:rsidRDefault="00890CB0" w:rsidP="00C64128">
      <w:pPr>
        <w:spacing w:after="0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Гл. секретарь – </w:t>
      </w:r>
      <w:r w:rsidR="00651227">
        <w:rPr>
          <w:rFonts w:ascii="Times New Roman" w:hAnsi="Times New Roman" w:cs="Times New Roman"/>
          <w:sz w:val="28"/>
          <w:szCs w:val="28"/>
        </w:rPr>
        <w:t>Постникова Ирина Николаевна</w:t>
      </w:r>
    </w:p>
    <w:p w:rsidR="00094ECA" w:rsidRDefault="00094ECA" w:rsidP="00C641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0CB0" w:rsidRPr="00987358" w:rsidRDefault="00890CB0" w:rsidP="00890CB0">
      <w:pPr>
        <w:pStyle w:val="a4"/>
        <w:numPr>
          <w:ilvl w:val="0"/>
          <w:numId w:val="1"/>
        </w:numPr>
        <w:spacing w:after="0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7358">
        <w:rPr>
          <w:rFonts w:ascii="Times New Roman" w:hAnsi="Times New Roman" w:cs="Times New Roman"/>
          <w:b/>
          <w:i/>
          <w:sz w:val="28"/>
          <w:szCs w:val="28"/>
        </w:rPr>
        <w:t>Участники и программа соревнований</w:t>
      </w:r>
    </w:p>
    <w:p w:rsidR="00890CB0" w:rsidRDefault="00890CB0" w:rsidP="00C64128">
      <w:pPr>
        <w:spacing w:after="0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45B">
        <w:rPr>
          <w:rFonts w:ascii="Times New Roman" w:hAnsi="Times New Roman" w:cs="Times New Roman"/>
          <w:b/>
          <w:sz w:val="28"/>
          <w:szCs w:val="28"/>
        </w:rPr>
        <w:t>Заседание судейской коллегии в 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9345B">
        <w:rPr>
          <w:rFonts w:ascii="Times New Roman" w:hAnsi="Times New Roman" w:cs="Times New Roman"/>
          <w:b/>
          <w:sz w:val="28"/>
          <w:szCs w:val="28"/>
        </w:rPr>
        <w:t xml:space="preserve">:00. </w:t>
      </w:r>
      <w:r>
        <w:rPr>
          <w:rFonts w:ascii="Times New Roman" w:hAnsi="Times New Roman" w:cs="Times New Roman"/>
          <w:b/>
          <w:sz w:val="28"/>
          <w:szCs w:val="28"/>
        </w:rPr>
        <w:t>Старт командного первенства в 11:00. Награждение победителей в 15:00.</w:t>
      </w:r>
    </w:p>
    <w:p w:rsidR="00890CB0" w:rsidRDefault="00890CB0" w:rsidP="00C64128">
      <w:pPr>
        <w:pStyle w:val="a4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0CB0" w:rsidRDefault="00890CB0" w:rsidP="00C64128">
      <w:pPr>
        <w:pStyle w:val="a4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Командное первенство, стиль свободный, смешанная эстафета, проводится в </w:t>
      </w:r>
      <w:r w:rsidR="00722FA7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возрастах и очередности: </w:t>
      </w:r>
    </w:p>
    <w:p w:rsidR="00890CB0" w:rsidRDefault="00890CB0" w:rsidP="00890CB0">
      <w:pPr>
        <w:pStyle w:val="a4"/>
        <w:numPr>
          <w:ilvl w:val="3"/>
          <w:numId w:val="1"/>
        </w:num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</w:t>
      </w:r>
      <w:r w:rsidR="00C6412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-и младше.</w:t>
      </w:r>
    </w:p>
    <w:p w:rsidR="00890CB0" w:rsidRDefault="00890CB0" w:rsidP="00890CB0">
      <w:pPr>
        <w:pStyle w:val="a4"/>
        <w:numPr>
          <w:ilvl w:val="3"/>
          <w:numId w:val="1"/>
        </w:num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</w:t>
      </w:r>
      <w:r w:rsidR="00C6412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-200</w:t>
      </w:r>
      <w:r w:rsidR="00C6412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890CB0" w:rsidRDefault="00890CB0" w:rsidP="00890CB0">
      <w:pPr>
        <w:pStyle w:val="a4"/>
        <w:numPr>
          <w:ilvl w:val="3"/>
          <w:numId w:val="1"/>
        </w:num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</w:t>
      </w:r>
      <w:r w:rsidR="00C6412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-200</w:t>
      </w:r>
      <w:r w:rsidR="00C6412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г.р. </w:t>
      </w:r>
    </w:p>
    <w:p w:rsidR="00890CB0" w:rsidRDefault="00890CB0" w:rsidP="00890CB0">
      <w:pPr>
        <w:pStyle w:val="a4"/>
        <w:numPr>
          <w:ilvl w:val="3"/>
          <w:numId w:val="1"/>
        </w:num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</w:t>
      </w:r>
      <w:r w:rsidR="00C6412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A21C22">
        <w:rPr>
          <w:rFonts w:ascii="Times New Roman" w:hAnsi="Times New Roman" w:cs="Times New Roman"/>
          <w:sz w:val="28"/>
          <w:szCs w:val="28"/>
        </w:rPr>
        <w:t>198</w:t>
      </w:r>
      <w:r w:rsidR="00C64128">
        <w:rPr>
          <w:rFonts w:ascii="Times New Roman" w:hAnsi="Times New Roman" w:cs="Times New Roman"/>
          <w:sz w:val="28"/>
          <w:szCs w:val="28"/>
        </w:rPr>
        <w:t>6</w:t>
      </w:r>
      <w:r w:rsidR="00A21C22">
        <w:rPr>
          <w:rFonts w:ascii="Times New Roman" w:hAnsi="Times New Roman" w:cs="Times New Roman"/>
          <w:sz w:val="28"/>
          <w:szCs w:val="28"/>
        </w:rPr>
        <w:t xml:space="preserve"> г.р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1C22" w:rsidRDefault="00A21C22" w:rsidP="00890CB0">
      <w:pPr>
        <w:pStyle w:val="a4"/>
        <w:numPr>
          <w:ilvl w:val="3"/>
          <w:numId w:val="1"/>
        </w:num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</w:t>
      </w:r>
      <w:r w:rsidR="00C6412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старше</w:t>
      </w:r>
    </w:p>
    <w:p w:rsidR="00722FA7" w:rsidRPr="00722FA7" w:rsidRDefault="00722FA7" w:rsidP="00722FA7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722FA7" w:rsidRDefault="00722FA7" w:rsidP="00C64128">
      <w:pPr>
        <w:pStyle w:val="a4"/>
        <w:spacing w:after="0"/>
        <w:ind w:left="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Участниками могут быть любые сборные команды (школы, общественные организации, патриотические клубы и прочие).</w:t>
      </w:r>
    </w:p>
    <w:p w:rsidR="00890CB0" w:rsidRDefault="00890CB0" w:rsidP="00C64128">
      <w:pPr>
        <w:pStyle w:val="a4"/>
        <w:spacing w:after="0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1480">
        <w:rPr>
          <w:rFonts w:ascii="Times New Roman" w:hAnsi="Times New Roman" w:cs="Times New Roman"/>
          <w:b/>
          <w:sz w:val="28"/>
          <w:szCs w:val="28"/>
        </w:rPr>
        <w:t>Состав команды</w:t>
      </w:r>
      <w:r w:rsidRPr="004C79F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два юноши (мужчины), одна девушка (женщина), либо один юноша (мужчина), две девушки (женщины).</w:t>
      </w:r>
      <w:proofErr w:type="gramEnd"/>
    </w:p>
    <w:p w:rsidR="00890CB0" w:rsidRPr="005D0D17" w:rsidRDefault="00890CB0" w:rsidP="00C64128">
      <w:pPr>
        <w:pStyle w:val="a4"/>
        <w:spacing w:after="0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1480">
        <w:rPr>
          <w:rFonts w:ascii="Times New Roman" w:hAnsi="Times New Roman" w:cs="Times New Roman"/>
          <w:b/>
          <w:sz w:val="28"/>
          <w:szCs w:val="28"/>
        </w:rPr>
        <w:t>Порядок старта</w:t>
      </w:r>
      <w:r w:rsidRPr="004C79F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D0D17">
        <w:rPr>
          <w:rFonts w:ascii="Times New Roman" w:hAnsi="Times New Roman" w:cs="Times New Roman"/>
          <w:sz w:val="28"/>
          <w:szCs w:val="28"/>
        </w:rPr>
        <w:t>первый этап – юноша, второй этап – девушка, третий этап – юноша</w:t>
      </w:r>
      <w:r>
        <w:rPr>
          <w:rFonts w:ascii="Times New Roman" w:hAnsi="Times New Roman" w:cs="Times New Roman"/>
          <w:sz w:val="28"/>
          <w:szCs w:val="28"/>
        </w:rPr>
        <w:t xml:space="preserve"> или девушка</w:t>
      </w:r>
      <w:r w:rsidRPr="005D0D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каждой возрастной группе одновременно стартуют не более 9 команд.</w:t>
      </w:r>
      <w:r w:rsidRPr="005D0D17">
        <w:rPr>
          <w:rFonts w:ascii="Times New Roman" w:hAnsi="Times New Roman" w:cs="Times New Roman"/>
          <w:sz w:val="28"/>
          <w:szCs w:val="28"/>
        </w:rPr>
        <w:t xml:space="preserve"> Спортсмены первого этапа эстафетной гонки стартуют одновременно </w:t>
      </w:r>
      <w:r>
        <w:rPr>
          <w:rFonts w:ascii="Times New Roman" w:hAnsi="Times New Roman" w:cs="Times New Roman"/>
          <w:sz w:val="28"/>
          <w:szCs w:val="28"/>
        </w:rPr>
        <w:t>свободным</w:t>
      </w:r>
      <w:r w:rsidRPr="005D0D17">
        <w:rPr>
          <w:rFonts w:ascii="Times New Roman" w:hAnsi="Times New Roman" w:cs="Times New Roman"/>
          <w:sz w:val="28"/>
          <w:szCs w:val="28"/>
        </w:rPr>
        <w:t xml:space="preserve"> стилем по общей трассе.</w:t>
      </w:r>
    </w:p>
    <w:p w:rsidR="00890CB0" w:rsidRPr="005D0D17" w:rsidRDefault="00890CB0" w:rsidP="00C64128">
      <w:pPr>
        <w:pStyle w:val="a4"/>
        <w:spacing w:after="0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0D1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первом </w:t>
      </w:r>
      <w:r w:rsidRPr="005D0D17">
        <w:rPr>
          <w:rFonts w:ascii="Times New Roman" w:hAnsi="Times New Roman" w:cs="Times New Roman"/>
          <w:sz w:val="28"/>
          <w:szCs w:val="28"/>
        </w:rPr>
        <w:t>огневом рубеже участ</w:t>
      </w:r>
      <w:r w:rsidR="00ED191F">
        <w:rPr>
          <w:rFonts w:ascii="Times New Roman" w:hAnsi="Times New Roman" w:cs="Times New Roman"/>
          <w:sz w:val="28"/>
          <w:szCs w:val="28"/>
        </w:rPr>
        <w:t>ники стреляют с огневых позиций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128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стоя </w:t>
      </w:r>
      <w:r w:rsidRPr="005D0D17">
        <w:rPr>
          <w:rFonts w:ascii="Times New Roman" w:hAnsi="Times New Roman" w:cs="Times New Roman"/>
          <w:sz w:val="28"/>
          <w:szCs w:val="28"/>
        </w:rPr>
        <w:t xml:space="preserve">согласно их </w:t>
      </w:r>
      <w:r w:rsidR="00ED191F">
        <w:rPr>
          <w:rFonts w:ascii="Times New Roman" w:hAnsi="Times New Roman" w:cs="Times New Roman"/>
          <w:sz w:val="28"/>
          <w:szCs w:val="28"/>
        </w:rPr>
        <w:t>стартовому</w:t>
      </w:r>
      <w:r w:rsidRPr="005D0D17">
        <w:rPr>
          <w:rFonts w:ascii="Times New Roman" w:hAnsi="Times New Roman" w:cs="Times New Roman"/>
          <w:sz w:val="28"/>
          <w:szCs w:val="28"/>
        </w:rPr>
        <w:t xml:space="preserve"> номеру. На </w:t>
      </w:r>
      <w:r>
        <w:rPr>
          <w:rFonts w:ascii="Times New Roman" w:hAnsi="Times New Roman" w:cs="Times New Roman"/>
          <w:sz w:val="28"/>
          <w:szCs w:val="28"/>
        </w:rPr>
        <w:t>втором</w:t>
      </w:r>
      <w:r w:rsidRPr="005D0D17">
        <w:rPr>
          <w:rFonts w:ascii="Times New Roman" w:hAnsi="Times New Roman" w:cs="Times New Roman"/>
          <w:sz w:val="28"/>
          <w:szCs w:val="28"/>
        </w:rPr>
        <w:t xml:space="preserve"> огнев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D0D17">
        <w:rPr>
          <w:rFonts w:ascii="Times New Roman" w:hAnsi="Times New Roman" w:cs="Times New Roman"/>
          <w:sz w:val="28"/>
          <w:szCs w:val="28"/>
        </w:rPr>
        <w:t xml:space="preserve"> рубеж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5D0D17">
        <w:rPr>
          <w:rFonts w:ascii="Times New Roman" w:hAnsi="Times New Roman" w:cs="Times New Roman"/>
          <w:sz w:val="28"/>
          <w:szCs w:val="28"/>
        </w:rPr>
        <w:t xml:space="preserve">спортсмены </w:t>
      </w:r>
      <w:r>
        <w:rPr>
          <w:rFonts w:ascii="Times New Roman" w:hAnsi="Times New Roman" w:cs="Times New Roman"/>
          <w:sz w:val="28"/>
          <w:szCs w:val="28"/>
        </w:rPr>
        <w:t>стреляют с положения лежа</w:t>
      </w:r>
      <w:r w:rsidRPr="005D0D17">
        <w:rPr>
          <w:rFonts w:ascii="Times New Roman" w:hAnsi="Times New Roman" w:cs="Times New Roman"/>
          <w:sz w:val="28"/>
          <w:szCs w:val="28"/>
        </w:rPr>
        <w:t xml:space="preserve">. Спортсмен </w:t>
      </w:r>
      <w:r>
        <w:rPr>
          <w:rFonts w:ascii="Times New Roman" w:hAnsi="Times New Roman" w:cs="Times New Roman"/>
          <w:sz w:val="28"/>
          <w:szCs w:val="28"/>
        </w:rPr>
        <w:t>должен поразить пять мишеней с пяти выстрелов</w:t>
      </w:r>
      <w:r w:rsidRPr="005D0D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 каждый промах </w:t>
      </w:r>
      <w:r w:rsidRPr="005D0D17">
        <w:rPr>
          <w:rFonts w:ascii="Times New Roman" w:hAnsi="Times New Roman" w:cs="Times New Roman"/>
          <w:sz w:val="28"/>
          <w:szCs w:val="28"/>
        </w:rPr>
        <w:t>спортсмен должен пройти штрафной круг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0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B0" w:rsidRDefault="00890CB0" w:rsidP="00C64128">
      <w:pPr>
        <w:pStyle w:val="a4"/>
        <w:spacing w:after="0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0D17">
        <w:rPr>
          <w:rFonts w:ascii="Times New Roman" w:hAnsi="Times New Roman" w:cs="Times New Roman"/>
          <w:sz w:val="28"/>
          <w:szCs w:val="28"/>
        </w:rPr>
        <w:t xml:space="preserve">Длина круга </w:t>
      </w:r>
      <w:r>
        <w:rPr>
          <w:rFonts w:ascii="Times New Roman" w:hAnsi="Times New Roman" w:cs="Times New Roman"/>
          <w:sz w:val="28"/>
          <w:szCs w:val="28"/>
        </w:rPr>
        <w:t>700 м. Длина штрафного круга 70 м.,</w:t>
      </w:r>
      <w:r w:rsidRPr="005D0D17">
        <w:rPr>
          <w:rFonts w:ascii="Times New Roman" w:hAnsi="Times New Roman" w:cs="Times New Roman"/>
          <w:sz w:val="28"/>
          <w:szCs w:val="28"/>
        </w:rPr>
        <w:t xml:space="preserve"> количество кругов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D0D17">
        <w:rPr>
          <w:rFonts w:ascii="Times New Roman" w:hAnsi="Times New Roman" w:cs="Times New Roman"/>
          <w:sz w:val="28"/>
          <w:szCs w:val="28"/>
        </w:rPr>
        <w:t xml:space="preserve">, количество огневых рубежей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D0D17">
        <w:rPr>
          <w:rFonts w:ascii="Times New Roman" w:hAnsi="Times New Roman" w:cs="Times New Roman"/>
          <w:sz w:val="28"/>
          <w:szCs w:val="28"/>
        </w:rPr>
        <w:t xml:space="preserve">, Побеждает команда, участники которой </w:t>
      </w:r>
      <w:r>
        <w:rPr>
          <w:rFonts w:ascii="Times New Roman" w:hAnsi="Times New Roman" w:cs="Times New Roman"/>
          <w:sz w:val="28"/>
          <w:szCs w:val="28"/>
        </w:rPr>
        <w:t>покажут наименьшее время.</w:t>
      </w:r>
    </w:p>
    <w:p w:rsidR="00890CB0" w:rsidRDefault="00890CB0" w:rsidP="00C64128">
      <w:pPr>
        <w:pStyle w:val="a9"/>
        <w:ind w:left="567" w:firstLine="851"/>
        <w:jc w:val="both"/>
        <w:rPr>
          <w:szCs w:val="28"/>
        </w:rPr>
      </w:pPr>
      <w:r w:rsidRPr="002D54B9">
        <w:rPr>
          <w:sz w:val="26"/>
          <w:szCs w:val="26"/>
        </w:rPr>
        <w:t>В день проведения мероприятия организаторы оставляют за собой право внести изменения</w:t>
      </w:r>
      <w:r>
        <w:rPr>
          <w:sz w:val="26"/>
          <w:szCs w:val="26"/>
        </w:rPr>
        <w:t xml:space="preserve"> в порядок проведения соревнований.</w:t>
      </w:r>
    </w:p>
    <w:p w:rsidR="00890CB0" w:rsidRDefault="00890CB0" w:rsidP="00890CB0">
      <w:pPr>
        <w:pStyle w:val="a4"/>
        <w:spacing w:after="0"/>
        <w:ind w:left="567" w:firstLine="851"/>
        <w:rPr>
          <w:rFonts w:ascii="Times New Roman" w:hAnsi="Times New Roman" w:cs="Times New Roman"/>
          <w:sz w:val="28"/>
          <w:szCs w:val="28"/>
        </w:rPr>
      </w:pPr>
    </w:p>
    <w:p w:rsidR="00890CB0" w:rsidRDefault="00890CB0" w:rsidP="00890CB0">
      <w:pPr>
        <w:spacing w:after="0"/>
        <w:ind w:left="567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Определение победителей и награждение </w:t>
      </w:r>
    </w:p>
    <w:p w:rsidR="00890CB0" w:rsidRDefault="00890CB0" w:rsidP="00C64128">
      <w:pPr>
        <w:spacing w:after="0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за счет средств, предусмотренных на проведение спортивных и спортивно-массовых</w:t>
      </w:r>
      <w:r w:rsidR="00ED191F">
        <w:rPr>
          <w:rFonts w:ascii="Times New Roman" w:hAnsi="Times New Roman" w:cs="Times New Roman"/>
          <w:sz w:val="28"/>
          <w:szCs w:val="28"/>
        </w:rPr>
        <w:t xml:space="preserve"> мероприятий в ГО Верхотурский.</w:t>
      </w:r>
      <w:r>
        <w:rPr>
          <w:rFonts w:ascii="Times New Roman" w:hAnsi="Times New Roman" w:cs="Times New Roman"/>
          <w:sz w:val="28"/>
          <w:szCs w:val="28"/>
        </w:rPr>
        <w:t xml:space="preserve"> Победители и призеры в каждой возрастной группе награждаются почетными грамотами и медалями (1 – 3 место).</w:t>
      </w:r>
      <w:r w:rsidR="009B62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620E">
        <w:rPr>
          <w:rFonts w:ascii="Times New Roman" w:hAnsi="Times New Roman" w:cs="Times New Roman"/>
          <w:sz w:val="28"/>
          <w:szCs w:val="28"/>
        </w:rPr>
        <w:t>Команды</w:t>
      </w:r>
      <w:proofErr w:type="gramEnd"/>
      <w:r w:rsidR="009B620E">
        <w:rPr>
          <w:rFonts w:ascii="Times New Roman" w:hAnsi="Times New Roman" w:cs="Times New Roman"/>
          <w:sz w:val="28"/>
          <w:szCs w:val="28"/>
        </w:rPr>
        <w:t xml:space="preserve"> занявшие 1 место награждаются кубком.</w:t>
      </w:r>
    </w:p>
    <w:p w:rsidR="00890CB0" w:rsidRDefault="00890CB0" w:rsidP="00547D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0CB0" w:rsidRDefault="00890CB0" w:rsidP="00890CB0">
      <w:pPr>
        <w:spacing w:after="0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i/>
          <w:sz w:val="28"/>
          <w:szCs w:val="28"/>
        </w:rPr>
        <w:t>. Сроки и подача заявок</w:t>
      </w:r>
    </w:p>
    <w:p w:rsidR="00890CB0" w:rsidRDefault="00890CB0" w:rsidP="00C64128">
      <w:pPr>
        <w:spacing w:after="0"/>
        <w:ind w:left="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Предварительные заявки подаются в МБ</w:t>
      </w:r>
      <w:r w:rsidR="00651227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651227">
        <w:rPr>
          <w:rFonts w:ascii="Times New Roman" w:hAnsi="Times New Roman" w:cs="Times New Roman"/>
          <w:sz w:val="28"/>
          <w:szCs w:val="28"/>
        </w:rPr>
        <w:t>«СК «Олимп»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3E6E40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E6E4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2.202</w:t>
      </w:r>
      <w:r w:rsidR="003E6E4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г. до 1</w:t>
      </w:r>
      <w:r w:rsidR="003E6E4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 xml:space="preserve"> часов на электронный адрес: </w:t>
      </w:r>
      <w:hyperlink r:id="rId8" w:history="1">
        <w:r w:rsidR="00651227" w:rsidRPr="00ED550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sk</w:t>
        </w:r>
        <w:r w:rsidR="00651227" w:rsidRPr="00ED550E">
          <w:rPr>
            <w:rStyle w:val="a8"/>
            <w:rFonts w:ascii="Times New Roman" w:hAnsi="Times New Roman" w:cs="Times New Roman"/>
            <w:sz w:val="28"/>
            <w:szCs w:val="28"/>
          </w:rPr>
          <w:t>_</w:t>
        </w:r>
        <w:r w:rsidR="00651227" w:rsidRPr="00ED550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olimp</w:t>
        </w:r>
        <w:r w:rsidR="00651227" w:rsidRPr="00ED550E">
          <w:rPr>
            <w:rStyle w:val="a8"/>
            <w:rFonts w:ascii="Times New Roman" w:hAnsi="Times New Roman" w:cs="Times New Roman"/>
            <w:sz w:val="28"/>
            <w:szCs w:val="28"/>
          </w:rPr>
          <w:t>1@</w:t>
        </w:r>
        <w:r w:rsidR="00651227" w:rsidRPr="00ED550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51227" w:rsidRPr="00ED550E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651227" w:rsidRPr="00ED550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пометкой «Биатлон» </w:t>
      </w:r>
      <w:r w:rsidRPr="00E31480">
        <w:rPr>
          <w:rFonts w:ascii="Times New Roman" w:hAnsi="Times New Roman" w:cs="Times New Roman"/>
          <w:b/>
          <w:sz w:val="28"/>
          <w:szCs w:val="28"/>
        </w:rPr>
        <w:t xml:space="preserve">После </w:t>
      </w:r>
      <w:r w:rsidR="003E6E40">
        <w:rPr>
          <w:rFonts w:ascii="Times New Roman" w:hAnsi="Times New Roman" w:cs="Times New Roman"/>
          <w:b/>
          <w:sz w:val="28"/>
          <w:szCs w:val="28"/>
        </w:rPr>
        <w:t>16</w:t>
      </w:r>
      <w:r w:rsidRPr="00E31480">
        <w:rPr>
          <w:rFonts w:ascii="Times New Roman" w:hAnsi="Times New Roman" w:cs="Times New Roman"/>
          <w:b/>
          <w:sz w:val="28"/>
          <w:szCs w:val="28"/>
        </w:rPr>
        <w:t>.</w:t>
      </w:r>
      <w:r w:rsidR="003E6E40">
        <w:rPr>
          <w:rFonts w:ascii="Times New Roman" w:hAnsi="Times New Roman" w:cs="Times New Roman"/>
          <w:b/>
          <w:sz w:val="28"/>
          <w:szCs w:val="28"/>
        </w:rPr>
        <w:t>0</w:t>
      </w:r>
      <w:r w:rsidR="00C64128">
        <w:rPr>
          <w:rFonts w:ascii="Times New Roman" w:hAnsi="Times New Roman" w:cs="Times New Roman"/>
          <w:b/>
          <w:sz w:val="28"/>
          <w:szCs w:val="28"/>
        </w:rPr>
        <w:t>2</w:t>
      </w:r>
      <w:r w:rsidRPr="00E31480">
        <w:rPr>
          <w:rFonts w:ascii="Times New Roman" w:hAnsi="Times New Roman" w:cs="Times New Roman"/>
          <w:b/>
          <w:sz w:val="28"/>
          <w:szCs w:val="28"/>
        </w:rPr>
        <w:t>.202</w:t>
      </w:r>
      <w:r w:rsidR="003E6E40">
        <w:rPr>
          <w:rFonts w:ascii="Times New Roman" w:hAnsi="Times New Roman" w:cs="Times New Roman"/>
          <w:b/>
          <w:sz w:val="28"/>
          <w:szCs w:val="28"/>
        </w:rPr>
        <w:t>3</w:t>
      </w:r>
      <w:r w:rsidRPr="00E31480">
        <w:rPr>
          <w:rFonts w:ascii="Times New Roman" w:hAnsi="Times New Roman" w:cs="Times New Roman"/>
          <w:b/>
          <w:sz w:val="28"/>
          <w:szCs w:val="28"/>
        </w:rPr>
        <w:t xml:space="preserve"> и в день старта заявки не принимаются.</w:t>
      </w:r>
    </w:p>
    <w:p w:rsidR="00491F2B" w:rsidRPr="003E6E40" w:rsidRDefault="00491F2B" w:rsidP="00651227">
      <w:pPr>
        <w:tabs>
          <w:tab w:val="left" w:pos="4815"/>
        </w:tabs>
        <w:spacing w:after="0"/>
      </w:pPr>
      <w:bookmarkStart w:id="0" w:name="_GoBack"/>
      <w:bookmarkEnd w:id="0"/>
    </w:p>
    <w:sectPr w:rsidR="00491F2B" w:rsidRPr="003E6E40" w:rsidSect="00890CB0">
      <w:footerReference w:type="default" r:id="rId9"/>
      <w:pgSz w:w="11906" w:h="16838"/>
      <w:pgMar w:top="1135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F43" w:rsidRDefault="001D2F43" w:rsidP="001D72BD">
      <w:pPr>
        <w:spacing w:after="0" w:line="240" w:lineRule="auto"/>
      </w:pPr>
      <w:r>
        <w:separator/>
      </w:r>
    </w:p>
  </w:endnote>
  <w:endnote w:type="continuationSeparator" w:id="0">
    <w:p w:rsidR="001D2F43" w:rsidRDefault="001D2F43" w:rsidP="001D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AC6" w:rsidRDefault="001D2F43">
    <w:pPr>
      <w:pStyle w:val="a5"/>
    </w:pPr>
  </w:p>
  <w:p w:rsidR="00864AC6" w:rsidRDefault="001D2F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F43" w:rsidRDefault="001D2F43" w:rsidP="001D72BD">
      <w:pPr>
        <w:spacing w:after="0" w:line="240" w:lineRule="auto"/>
      </w:pPr>
      <w:r>
        <w:separator/>
      </w:r>
    </w:p>
  </w:footnote>
  <w:footnote w:type="continuationSeparator" w:id="0">
    <w:p w:rsidR="001D2F43" w:rsidRDefault="001D2F43" w:rsidP="001D7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42C7"/>
    <w:multiLevelType w:val="hybridMultilevel"/>
    <w:tmpl w:val="1A30F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243A89"/>
    <w:multiLevelType w:val="hybridMultilevel"/>
    <w:tmpl w:val="FE442542"/>
    <w:lvl w:ilvl="0" w:tplc="5202AAE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CB0"/>
    <w:rsid w:val="00004FE6"/>
    <w:rsid w:val="00017DF3"/>
    <w:rsid w:val="00026261"/>
    <w:rsid w:val="00042C9F"/>
    <w:rsid w:val="0006073A"/>
    <w:rsid w:val="00063DB0"/>
    <w:rsid w:val="00070AE8"/>
    <w:rsid w:val="00071558"/>
    <w:rsid w:val="000830E8"/>
    <w:rsid w:val="00094ECA"/>
    <w:rsid w:val="0009516E"/>
    <w:rsid w:val="000C18FE"/>
    <w:rsid w:val="000D617F"/>
    <w:rsid w:val="000D69B3"/>
    <w:rsid w:val="000E15EB"/>
    <w:rsid w:val="000E487E"/>
    <w:rsid w:val="000E7D4B"/>
    <w:rsid w:val="000F186C"/>
    <w:rsid w:val="00102280"/>
    <w:rsid w:val="00102C8F"/>
    <w:rsid w:val="00112DA2"/>
    <w:rsid w:val="001130EB"/>
    <w:rsid w:val="00114AD9"/>
    <w:rsid w:val="001166AF"/>
    <w:rsid w:val="001276C4"/>
    <w:rsid w:val="00133DEF"/>
    <w:rsid w:val="00143728"/>
    <w:rsid w:val="00143C69"/>
    <w:rsid w:val="00145717"/>
    <w:rsid w:val="00147F65"/>
    <w:rsid w:val="00151488"/>
    <w:rsid w:val="0015515F"/>
    <w:rsid w:val="0015667B"/>
    <w:rsid w:val="0016220F"/>
    <w:rsid w:val="001635AE"/>
    <w:rsid w:val="0017326A"/>
    <w:rsid w:val="001741DD"/>
    <w:rsid w:val="00183283"/>
    <w:rsid w:val="00191296"/>
    <w:rsid w:val="00192C20"/>
    <w:rsid w:val="00193CE1"/>
    <w:rsid w:val="001A6D91"/>
    <w:rsid w:val="001B2F58"/>
    <w:rsid w:val="001C07AB"/>
    <w:rsid w:val="001C0D64"/>
    <w:rsid w:val="001D2F43"/>
    <w:rsid w:val="001D5283"/>
    <w:rsid w:val="001D72BD"/>
    <w:rsid w:val="001F02D2"/>
    <w:rsid w:val="001F05D9"/>
    <w:rsid w:val="001F4B55"/>
    <w:rsid w:val="0020482A"/>
    <w:rsid w:val="002076A0"/>
    <w:rsid w:val="00211E76"/>
    <w:rsid w:val="00220688"/>
    <w:rsid w:val="00220D6F"/>
    <w:rsid w:val="002427CA"/>
    <w:rsid w:val="0024427C"/>
    <w:rsid w:val="00247704"/>
    <w:rsid w:val="00253882"/>
    <w:rsid w:val="002545BD"/>
    <w:rsid w:val="002567FA"/>
    <w:rsid w:val="0025704D"/>
    <w:rsid w:val="00260DE4"/>
    <w:rsid w:val="00264640"/>
    <w:rsid w:val="00280B8F"/>
    <w:rsid w:val="002818E5"/>
    <w:rsid w:val="002835D7"/>
    <w:rsid w:val="00293761"/>
    <w:rsid w:val="002B6801"/>
    <w:rsid w:val="002C3D8D"/>
    <w:rsid w:val="002D786F"/>
    <w:rsid w:val="002E3483"/>
    <w:rsid w:val="002F1810"/>
    <w:rsid w:val="002F24A6"/>
    <w:rsid w:val="002F65AC"/>
    <w:rsid w:val="002F77F6"/>
    <w:rsid w:val="00331B30"/>
    <w:rsid w:val="00336EB9"/>
    <w:rsid w:val="003410F9"/>
    <w:rsid w:val="00344400"/>
    <w:rsid w:val="00350D18"/>
    <w:rsid w:val="003675B7"/>
    <w:rsid w:val="003D5CE4"/>
    <w:rsid w:val="003E6E40"/>
    <w:rsid w:val="003F1DE5"/>
    <w:rsid w:val="003F53FC"/>
    <w:rsid w:val="003F58B5"/>
    <w:rsid w:val="00403EF2"/>
    <w:rsid w:val="00404D3E"/>
    <w:rsid w:val="00405EB5"/>
    <w:rsid w:val="004108E2"/>
    <w:rsid w:val="00411E13"/>
    <w:rsid w:val="004269B4"/>
    <w:rsid w:val="004274F3"/>
    <w:rsid w:val="0044214B"/>
    <w:rsid w:val="00443CF0"/>
    <w:rsid w:val="0044474F"/>
    <w:rsid w:val="004470EB"/>
    <w:rsid w:val="00462E06"/>
    <w:rsid w:val="0047654A"/>
    <w:rsid w:val="00481F34"/>
    <w:rsid w:val="00483BD0"/>
    <w:rsid w:val="00491F2B"/>
    <w:rsid w:val="00495C3F"/>
    <w:rsid w:val="00497FB5"/>
    <w:rsid w:val="004A28FE"/>
    <w:rsid w:val="004A4301"/>
    <w:rsid w:val="004C46B9"/>
    <w:rsid w:val="004C69BF"/>
    <w:rsid w:val="004C6B59"/>
    <w:rsid w:val="004C6C23"/>
    <w:rsid w:val="004D5A0A"/>
    <w:rsid w:val="004E3560"/>
    <w:rsid w:val="004F11CC"/>
    <w:rsid w:val="00521167"/>
    <w:rsid w:val="00525819"/>
    <w:rsid w:val="00527DAD"/>
    <w:rsid w:val="005400BB"/>
    <w:rsid w:val="00547D6E"/>
    <w:rsid w:val="0055088A"/>
    <w:rsid w:val="00567AF1"/>
    <w:rsid w:val="0057194B"/>
    <w:rsid w:val="005719E8"/>
    <w:rsid w:val="0057519C"/>
    <w:rsid w:val="00581DA3"/>
    <w:rsid w:val="00587996"/>
    <w:rsid w:val="0059005B"/>
    <w:rsid w:val="00590FD4"/>
    <w:rsid w:val="0059490A"/>
    <w:rsid w:val="005A100B"/>
    <w:rsid w:val="005B0ADA"/>
    <w:rsid w:val="005B4B86"/>
    <w:rsid w:val="005C3347"/>
    <w:rsid w:val="005C4BEF"/>
    <w:rsid w:val="005C6A33"/>
    <w:rsid w:val="005D7615"/>
    <w:rsid w:val="005E3AC0"/>
    <w:rsid w:val="005F2138"/>
    <w:rsid w:val="005F771F"/>
    <w:rsid w:val="00602639"/>
    <w:rsid w:val="0061065F"/>
    <w:rsid w:val="00610928"/>
    <w:rsid w:val="006171CB"/>
    <w:rsid w:val="00620973"/>
    <w:rsid w:val="006218C4"/>
    <w:rsid w:val="00624D40"/>
    <w:rsid w:val="0064359F"/>
    <w:rsid w:val="00646D28"/>
    <w:rsid w:val="00651227"/>
    <w:rsid w:val="0065641C"/>
    <w:rsid w:val="006572CE"/>
    <w:rsid w:val="00691576"/>
    <w:rsid w:val="00692AEF"/>
    <w:rsid w:val="00695DEB"/>
    <w:rsid w:val="006E20B3"/>
    <w:rsid w:val="006F2FEF"/>
    <w:rsid w:val="00722FA7"/>
    <w:rsid w:val="00725B6A"/>
    <w:rsid w:val="00746658"/>
    <w:rsid w:val="00747FBE"/>
    <w:rsid w:val="00751BC0"/>
    <w:rsid w:val="007654B8"/>
    <w:rsid w:val="00787FEF"/>
    <w:rsid w:val="00790974"/>
    <w:rsid w:val="00795402"/>
    <w:rsid w:val="007B0457"/>
    <w:rsid w:val="007B3D22"/>
    <w:rsid w:val="007B77E8"/>
    <w:rsid w:val="007E65F7"/>
    <w:rsid w:val="007F1E9C"/>
    <w:rsid w:val="007F676B"/>
    <w:rsid w:val="008012D3"/>
    <w:rsid w:val="008035F2"/>
    <w:rsid w:val="00806733"/>
    <w:rsid w:val="00811896"/>
    <w:rsid w:val="0081312E"/>
    <w:rsid w:val="00822472"/>
    <w:rsid w:val="00823177"/>
    <w:rsid w:val="0082441C"/>
    <w:rsid w:val="008300E1"/>
    <w:rsid w:val="008312F6"/>
    <w:rsid w:val="00834489"/>
    <w:rsid w:val="00841170"/>
    <w:rsid w:val="00852B30"/>
    <w:rsid w:val="0087241D"/>
    <w:rsid w:val="00881946"/>
    <w:rsid w:val="00890CB0"/>
    <w:rsid w:val="00891784"/>
    <w:rsid w:val="008B2D08"/>
    <w:rsid w:val="008B6992"/>
    <w:rsid w:val="008D57BB"/>
    <w:rsid w:val="008E1CC0"/>
    <w:rsid w:val="008E60E6"/>
    <w:rsid w:val="008F21C5"/>
    <w:rsid w:val="00905C4B"/>
    <w:rsid w:val="00906E64"/>
    <w:rsid w:val="00915FD5"/>
    <w:rsid w:val="00916DD3"/>
    <w:rsid w:val="00943474"/>
    <w:rsid w:val="00943DA7"/>
    <w:rsid w:val="009448DE"/>
    <w:rsid w:val="00945F76"/>
    <w:rsid w:val="00955B18"/>
    <w:rsid w:val="009640A4"/>
    <w:rsid w:val="0096446D"/>
    <w:rsid w:val="009719BA"/>
    <w:rsid w:val="009735FA"/>
    <w:rsid w:val="00973AD9"/>
    <w:rsid w:val="00981BFE"/>
    <w:rsid w:val="00996AEA"/>
    <w:rsid w:val="00996D92"/>
    <w:rsid w:val="009A5BC0"/>
    <w:rsid w:val="009B5352"/>
    <w:rsid w:val="009B620E"/>
    <w:rsid w:val="009B63D4"/>
    <w:rsid w:val="009C5E47"/>
    <w:rsid w:val="009C6E05"/>
    <w:rsid w:val="009D5FA4"/>
    <w:rsid w:val="00A02354"/>
    <w:rsid w:val="00A10C17"/>
    <w:rsid w:val="00A20D2A"/>
    <w:rsid w:val="00A21C22"/>
    <w:rsid w:val="00A23A73"/>
    <w:rsid w:val="00A373B7"/>
    <w:rsid w:val="00A44475"/>
    <w:rsid w:val="00A46333"/>
    <w:rsid w:val="00A46428"/>
    <w:rsid w:val="00A70536"/>
    <w:rsid w:val="00A771C8"/>
    <w:rsid w:val="00A773EB"/>
    <w:rsid w:val="00AA0C03"/>
    <w:rsid w:val="00AC07BF"/>
    <w:rsid w:val="00AC2270"/>
    <w:rsid w:val="00AC2E70"/>
    <w:rsid w:val="00AC6DB9"/>
    <w:rsid w:val="00AD1B29"/>
    <w:rsid w:val="00AD4364"/>
    <w:rsid w:val="00AD584C"/>
    <w:rsid w:val="00AE2426"/>
    <w:rsid w:val="00AE3D61"/>
    <w:rsid w:val="00B11AE7"/>
    <w:rsid w:val="00B32B0C"/>
    <w:rsid w:val="00B33854"/>
    <w:rsid w:val="00B42039"/>
    <w:rsid w:val="00B455A5"/>
    <w:rsid w:val="00B669BA"/>
    <w:rsid w:val="00B67688"/>
    <w:rsid w:val="00B77472"/>
    <w:rsid w:val="00B83AFA"/>
    <w:rsid w:val="00B93E33"/>
    <w:rsid w:val="00BA7C21"/>
    <w:rsid w:val="00BC1AE3"/>
    <w:rsid w:val="00BC1B39"/>
    <w:rsid w:val="00BD39FA"/>
    <w:rsid w:val="00BF70AF"/>
    <w:rsid w:val="00C166A0"/>
    <w:rsid w:val="00C167C9"/>
    <w:rsid w:val="00C3281D"/>
    <w:rsid w:val="00C44740"/>
    <w:rsid w:val="00C5639A"/>
    <w:rsid w:val="00C64128"/>
    <w:rsid w:val="00C67021"/>
    <w:rsid w:val="00C67C12"/>
    <w:rsid w:val="00C76669"/>
    <w:rsid w:val="00C9464D"/>
    <w:rsid w:val="00C957D9"/>
    <w:rsid w:val="00C96128"/>
    <w:rsid w:val="00CA1AEF"/>
    <w:rsid w:val="00CB0E08"/>
    <w:rsid w:val="00CD0A94"/>
    <w:rsid w:val="00CE7E72"/>
    <w:rsid w:val="00CF0A8F"/>
    <w:rsid w:val="00CF440D"/>
    <w:rsid w:val="00D011FD"/>
    <w:rsid w:val="00D051B3"/>
    <w:rsid w:val="00D10880"/>
    <w:rsid w:val="00D13C38"/>
    <w:rsid w:val="00D14BDE"/>
    <w:rsid w:val="00D31902"/>
    <w:rsid w:val="00D43654"/>
    <w:rsid w:val="00D473C5"/>
    <w:rsid w:val="00D47A4A"/>
    <w:rsid w:val="00D5636E"/>
    <w:rsid w:val="00DA40F3"/>
    <w:rsid w:val="00DB0826"/>
    <w:rsid w:val="00DD178A"/>
    <w:rsid w:val="00DD5BFA"/>
    <w:rsid w:val="00DD7C2A"/>
    <w:rsid w:val="00E00C4E"/>
    <w:rsid w:val="00E06336"/>
    <w:rsid w:val="00E06ADF"/>
    <w:rsid w:val="00E11F3C"/>
    <w:rsid w:val="00E61A37"/>
    <w:rsid w:val="00E62395"/>
    <w:rsid w:val="00E72338"/>
    <w:rsid w:val="00E75ADE"/>
    <w:rsid w:val="00E80DFA"/>
    <w:rsid w:val="00E978BE"/>
    <w:rsid w:val="00EB04C6"/>
    <w:rsid w:val="00EB0EA1"/>
    <w:rsid w:val="00EB77EA"/>
    <w:rsid w:val="00EC4484"/>
    <w:rsid w:val="00EC676D"/>
    <w:rsid w:val="00ED191F"/>
    <w:rsid w:val="00ED70C8"/>
    <w:rsid w:val="00ED7FE8"/>
    <w:rsid w:val="00EF25F6"/>
    <w:rsid w:val="00F01EC9"/>
    <w:rsid w:val="00F13E09"/>
    <w:rsid w:val="00F1786E"/>
    <w:rsid w:val="00F2621B"/>
    <w:rsid w:val="00F2753D"/>
    <w:rsid w:val="00F35AA1"/>
    <w:rsid w:val="00F52F8B"/>
    <w:rsid w:val="00F71598"/>
    <w:rsid w:val="00F75081"/>
    <w:rsid w:val="00F75F43"/>
    <w:rsid w:val="00F97F9C"/>
    <w:rsid w:val="00FA058F"/>
    <w:rsid w:val="00FA4C3C"/>
    <w:rsid w:val="00FB5F16"/>
    <w:rsid w:val="00FB722C"/>
    <w:rsid w:val="00FC367F"/>
    <w:rsid w:val="00FD25F6"/>
    <w:rsid w:val="00FD3C9F"/>
    <w:rsid w:val="00FF1311"/>
    <w:rsid w:val="00FF1378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0CB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90CB0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890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CB0"/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890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90CB0"/>
    <w:rPr>
      <w:color w:val="0000FF" w:themeColor="hyperlink"/>
      <w:u w:val="single"/>
    </w:rPr>
  </w:style>
  <w:style w:type="paragraph" w:customStyle="1" w:styleId="a9">
    <w:name w:val="Свидетельница"/>
    <w:basedOn w:val="a"/>
    <w:next w:val="a"/>
    <w:autoRedefine/>
    <w:rsid w:val="00890C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04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482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_olimp1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 Windows</cp:lastModifiedBy>
  <cp:revision>16</cp:revision>
  <cp:lastPrinted>2022-02-11T04:44:00Z</cp:lastPrinted>
  <dcterms:created xsi:type="dcterms:W3CDTF">2021-02-03T09:00:00Z</dcterms:created>
  <dcterms:modified xsi:type="dcterms:W3CDTF">2023-01-31T09:28:00Z</dcterms:modified>
</cp:coreProperties>
</file>