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55" w:rsidRPr="006B6E55" w:rsidRDefault="006B6E55" w:rsidP="006B6E55">
      <w:pPr>
        <w:spacing w:after="324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</w:rPr>
      </w:pPr>
      <w:r w:rsidRPr="006B6E55"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</w:rPr>
        <w:t>Памятка для родителей о необходимости вакцинации против гриппа</w:t>
      </w:r>
    </w:p>
    <w:p w:rsidR="006B6E55" w:rsidRPr="006B6E55" w:rsidRDefault="006B6E55" w:rsidP="006B6E55">
      <w:pPr>
        <w:spacing w:after="291" w:line="240" w:lineRule="auto"/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</w:pP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t>Грипп – это инфекционное заболевание, которое ежегодно поражает до 10-15% населения каждой страны. Вирус гриппа передается от человека к человеку очень легко: при разговоре, кашле, чихании. Риск заболеть есть у каждого.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Чем опасен грипп?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 xml:space="preserve">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spellStart"/>
      <w:proofErr w:type="gramStart"/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t>сердечно-сосудистой</w:t>
      </w:r>
      <w:proofErr w:type="spellEnd"/>
      <w:proofErr w:type="gramEnd"/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t xml:space="preserve"> и центральной нервной систем, почек. Именно эти осложнения и являются непосредственной причиной смерти после перенесенного гриппа.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Почему необходимо сделать прививку?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вакцины. Если привитый человек и заболеет гриппом, то он защищен от тяжелых осложнений. Да и само заболевание протекает гораздо легче.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Может ли вакцина нанести вред здоровью?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Многие родители отказываются делать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Почему так важно прививать от гриппа детей?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 xml:space="preserve">Ежегодно наибольшее количество случаев заболевания гриппом регистрируется среди детей. Более 90% </w:t>
      </w:r>
      <w:proofErr w:type="gramStart"/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t>госпитализированных</w:t>
      </w:r>
      <w:proofErr w:type="gramEnd"/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t xml:space="preserve"> по поводу гриппа – это дети. У них грипп протекает наиболее тяжело и требует лечения в стационаре. Продолжительность заболевания у детей значительно больше, чем у взрослых.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lastRenderedPageBreak/>
        <w:t>Почему надо ежегодно прививаться от гриппа?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Некоторые отказываются от прививки, считая, что действие прошлогодней вакцинации продолжается.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На самом деле прививаться надо ежегодно по 2-м причинам: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         во-первых, состав вакцины меняется в зависимости от штамма вируса,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         во-вторых, иммунитет от гриппа вырабатывается на срок от нескольких месяцев до года.</w:t>
      </w:r>
      <w:r w:rsidRPr="006B6E55">
        <w:rPr>
          <w:rFonts w:ascii="Times New Roman" w:eastAsia="Times New Roman" w:hAnsi="Times New Roman" w:cs="Times New Roman"/>
          <w:color w:val="8064A2" w:themeColor="accent4"/>
          <w:sz w:val="28"/>
          <w:szCs w:val="28"/>
        </w:rPr>
        <w:br/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D32677" w:rsidRDefault="0061777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.25pt;height:24.25pt"/>
        </w:pict>
      </w:r>
      <w:r w:rsidR="003827FE">
        <w:rPr>
          <w:noProof/>
        </w:rPr>
        <w:drawing>
          <wp:inline distT="0" distB="0" distL="0" distR="0">
            <wp:extent cx="4766945" cy="6349365"/>
            <wp:effectExtent l="1905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634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677" w:rsidSect="00F3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B6E55"/>
    <w:rsid w:val="003827FE"/>
    <w:rsid w:val="0061777B"/>
    <w:rsid w:val="006B6E55"/>
    <w:rsid w:val="00D32677"/>
    <w:rsid w:val="00F3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09"/>
  </w:style>
  <w:style w:type="paragraph" w:styleId="1">
    <w:name w:val="heading 1"/>
    <w:basedOn w:val="a"/>
    <w:link w:val="10"/>
    <w:uiPriority w:val="9"/>
    <w:qFormat/>
    <w:rsid w:val="006B6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E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fotext">
    <w:name w:val="info__text"/>
    <w:basedOn w:val="a"/>
    <w:rsid w:val="006B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2025-11-13T11:18:00Z</dcterms:created>
  <dcterms:modified xsi:type="dcterms:W3CDTF">2025-11-13T11:24:00Z</dcterms:modified>
</cp:coreProperties>
</file>